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43A9" w14:textId="180A3560" w:rsidR="0005712F" w:rsidRPr="0005712F" w:rsidRDefault="0005712F" w:rsidP="0005712F">
      <w:pPr>
        <w:pStyle w:val="Default"/>
      </w:pPr>
    </w:p>
    <w:p w14:paraId="55833640" w14:textId="77777777" w:rsidR="00CD30E5" w:rsidRDefault="0005712F" w:rsidP="00680FB0">
      <w:pPr>
        <w:pStyle w:val="Default"/>
        <w:ind w:left="3540" w:firstLine="708"/>
        <w:jc w:val="right"/>
        <w:rPr>
          <w:b/>
          <w:bCs/>
          <w:sz w:val="16"/>
          <w:szCs w:val="16"/>
        </w:rPr>
      </w:pPr>
      <w:r w:rsidRPr="008B5766">
        <w:rPr>
          <w:b/>
          <w:bCs/>
          <w:sz w:val="16"/>
          <w:szCs w:val="16"/>
        </w:rPr>
        <w:t xml:space="preserve">Załącznik nr 1 </w:t>
      </w:r>
    </w:p>
    <w:p w14:paraId="5F0596DD" w14:textId="2D08906A" w:rsidR="00FD75ED" w:rsidRPr="00FD75ED" w:rsidRDefault="00680FB0" w:rsidP="00FD75ED">
      <w:pPr>
        <w:pStyle w:val="Default"/>
        <w:ind w:left="3540" w:firstLine="708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</w:t>
      </w:r>
      <w:r w:rsidR="00FD75ED" w:rsidRPr="00FD75ED">
        <w:rPr>
          <w:b/>
          <w:bCs/>
          <w:sz w:val="16"/>
          <w:szCs w:val="16"/>
        </w:rPr>
        <w:t xml:space="preserve">do SWKO dla </w:t>
      </w:r>
      <w:r w:rsidR="00A56AA9">
        <w:rPr>
          <w:b/>
          <w:bCs/>
          <w:sz w:val="16"/>
          <w:szCs w:val="16"/>
        </w:rPr>
        <w:t>K</w:t>
      </w:r>
      <w:r w:rsidR="00FD75ED" w:rsidRPr="00FD75ED">
        <w:rPr>
          <w:b/>
          <w:bCs/>
          <w:sz w:val="16"/>
          <w:szCs w:val="16"/>
        </w:rPr>
        <w:t>onkursu n</w:t>
      </w:r>
      <w:r w:rsidR="002B5D95">
        <w:rPr>
          <w:b/>
          <w:bCs/>
          <w:sz w:val="16"/>
          <w:szCs w:val="16"/>
        </w:rPr>
        <w:t>r</w:t>
      </w:r>
      <w:r w:rsidR="00FB40CC">
        <w:rPr>
          <w:b/>
          <w:bCs/>
          <w:sz w:val="16"/>
          <w:szCs w:val="16"/>
        </w:rPr>
        <w:t xml:space="preserve"> </w:t>
      </w:r>
      <w:r w:rsidR="00DA66D7">
        <w:rPr>
          <w:b/>
          <w:bCs/>
          <w:sz w:val="16"/>
          <w:szCs w:val="16"/>
        </w:rPr>
        <w:t>4</w:t>
      </w:r>
      <w:r w:rsidR="00545AA3">
        <w:rPr>
          <w:b/>
          <w:bCs/>
          <w:sz w:val="16"/>
          <w:szCs w:val="16"/>
        </w:rPr>
        <w:t>/20</w:t>
      </w:r>
      <w:r w:rsidR="002D7B15">
        <w:rPr>
          <w:b/>
          <w:bCs/>
          <w:sz w:val="16"/>
          <w:szCs w:val="16"/>
        </w:rPr>
        <w:t>2</w:t>
      </w:r>
      <w:r w:rsidR="004D6062">
        <w:rPr>
          <w:b/>
          <w:bCs/>
          <w:sz w:val="16"/>
          <w:szCs w:val="16"/>
        </w:rPr>
        <w:t>3</w:t>
      </w:r>
    </w:p>
    <w:p w14:paraId="5DF03CE1" w14:textId="77777777" w:rsidR="005E316C" w:rsidRPr="0005712F" w:rsidRDefault="005E316C" w:rsidP="00C90377">
      <w:pPr>
        <w:pStyle w:val="Default"/>
        <w:rPr>
          <w:sz w:val="16"/>
          <w:szCs w:val="16"/>
        </w:rPr>
      </w:pPr>
    </w:p>
    <w:p w14:paraId="7FD84B4A" w14:textId="71EB47B6" w:rsidR="005E316C" w:rsidRPr="00F650C1" w:rsidRDefault="0005712F" w:rsidP="00F650C1">
      <w:pPr>
        <w:pStyle w:val="Default"/>
        <w:jc w:val="center"/>
        <w:rPr>
          <w:b/>
          <w:bCs/>
          <w:sz w:val="23"/>
          <w:szCs w:val="23"/>
        </w:rPr>
      </w:pPr>
      <w:r w:rsidRPr="0005712F">
        <w:rPr>
          <w:b/>
          <w:bCs/>
          <w:sz w:val="23"/>
          <w:szCs w:val="23"/>
        </w:rPr>
        <w:t>OFERTA</w:t>
      </w:r>
    </w:p>
    <w:p w14:paraId="3BF0E365" w14:textId="05D0729A" w:rsidR="0005712F" w:rsidRPr="00B700D8" w:rsidRDefault="005E316C" w:rsidP="001F1526">
      <w:pPr>
        <w:pStyle w:val="Default"/>
        <w:spacing w:line="360" w:lineRule="auto"/>
        <w:contextualSpacing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</w:t>
      </w:r>
      <w:r w:rsidR="0005712F" w:rsidRPr="0005712F">
        <w:rPr>
          <w:b/>
          <w:bCs/>
          <w:sz w:val="23"/>
          <w:szCs w:val="23"/>
        </w:rPr>
        <w:t>Dane oferenta</w:t>
      </w:r>
    </w:p>
    <w:p w14:paraId="23505E54" w14:textId="77777777" w:rsidR="0005712F" w:rsidRPr="0005712F" w:rsidRDefault="0005712F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05712F">
        <w:rPr>
          <w:sz w:val="23"/>
          <w:szCs w:val="23"/>
        </w:rPr>
        <w:t>Imię i nazwisko oferenta/nazwa oferenta …………………………………….………………….</w:t>
      </w:r>
    </w:p>
    <w:p w14:paraId="5D3F7EAD" w14:textId="70D70F1B" w:rsidR="0005712F" w:rsidRPr="0005712F" w:rsidRDefault="0005712F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05712F">
        <w:rPr>
          <w:sz w:val="23"/>
          <w:szCs w:val="23"/>
        </w:rPr>
        <w:t>……………………………………………………………………………………………………….</w:t>
      </w:r>
    </w:p>
    <w:p w14:paraId="67EB9B98" w14:textId="77777777" w:rsidR="0005712F" w:rsidRPr="0005712F" w:rsidRDefault="0005712F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05712F">
        <w:rPr>
          <w:sz w:val="23"/>
          <w:szCs w:val="23"/>
        </w:rPr>
        <w:t>telefon …………………………………………...</w:t>
      </w:r>
    </w:p>
    <w:p w14:paraId="54BD13DF" w14:textId="77777777" w:rsidR="0005712F" w:rsidRPr="0005712F" w:rsidRDefault="0005712F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05712F">
        <w:rPr>
          <w:sz w:val="23"/>
          <w:szCs w:val="23"/>
        </w:rPr>
        <w:t>e-mail…………………………………………………..</w:t>
      </w:r>
    </w:p>
    <w:p w14:paraId="74B0434D" w14:textId="77777777" w:rsidR="0005712F" w:rsidRPr="0005712F" w:rsidRDefault="0005712F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05712F">
        <w:rPr>
          <w:sz w:val="23"/>
          <w:szCs w:val="23"/>
        </w:rPr>
        <w:t>adres:  kod……………………. Miejscowość ……………………………………</w:t>
      </w:r>
    </w:p>
    <w:p w14:paraId="2912D364" w14:textId="77777777" w:rsidR="0005712F" w:rsidRPr="0005712F" w:rsidRDefault="0005712F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05712F">
        <w:rPr>
          <w:sz w:val="23"/>
          <w:szCs w:val="23"/>
        </w:rPr>
        <w:t>ulica.  ……………………………………………………………..nr. ……………….</w:t>
      </w:r>
    </w:p>
    <w:p w14:paraId="524464E4" w14:textId="77777777" w:rsidR="0005712F" w:rsidRPr="0005712F" w:rsidRDefault="0005712F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05712F">
        <w:rPr>
          <w:sz w:val="23"/>
          <w:szCs w:val="23"/>
        </w:rPr>
        <w:t>PESEL………………………………………….  NIP.  ……………………………..</w:t>
      </w:r>
    </w:p>
    <w:p w14:paraId="24DF5632" w14:textId="77777777" w:rsidR="0005712F" w:rsidRPr="0005712F" w:rsidRDefault="0005712F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05712F">
        <w:rPr>
          <w:sz w:val="23"/>
          <w:szCs w:val="23"/>
        </w:rPr>
        <w:t xml:space="preserve">REGON. …………………………………..  </w:t>
      </w:r>
    </w:p>
    <w:p w14:paraId="26FA8E10" w14:textId="77777777" w:rsidR="0005712F" w:rsidRPr="0005712F" w:rsidRDefault="0005712F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05712F">
        <w:rPr>
          <w:sz w:val="23"/>
          <w:szCs w:val="23"/>
        </w:rPr>
        <w:t>Nr  prawa wykonywania  zawodu………………………………………………………</w:t>
      </w:r>
    </w:p>
    <w:p w14:paraId="7528C3BE" w14:textId="5FFF0584" w:rsidR="0005712F" w:rsidRDefault="0005712F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05712F">
        <w:rPr>
          <w:sz w:val="23"/>
          <w:szCs w:val="23"/>
        </w:rPr>
        <w:t xml:space="preserve">Nr  indywidualnej praktyki </w:t>
      </w:r>
      <w:r w:rsidR="00D832B8">
        <w:rPr>
          <w:sz w:val="23"/>
          <w:szCs w:val="23"/>
        </w:rPr>
        <w:t>pielęgniarskiej</w:t>
      </w:r>
      <w:r w:rsidRPr="0005712F">
        <w:rPr>
          <w:sz w:val="23"/>
          <w:szCs w:val="23"/>
        </w:rPr>
        <w:t xml:space="preserve">…………………………………………………... </w:t>
      </w:r>
    </w:p>
    <w:p w14:paraId="55837C62" w14:textId="45737F44" w:rsidR="00B13232" w:rsidRPr="0005712F" w:rsidRDefault="00B13232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Nr Księgi Rejestrowej ……………………………………………………………………</w:t>
      </w:r>
      <w:r w:rsidRPr="0005712F">
        <w:rPr>
          <w:sz w:val="23"/>
          <w:szCs w:val="23"/>
        </w:rPr>
        <w:t xml:space="preserve">. </w:t>
      </w:r>
    </w:p>
    <w:p w14:paraId="2F7CBC34" w14:textId="07DB5F4E" w:rsidR="0005712F" w:rsidRDefault="0005712F" w:rsidP="001F1526">
      <w:pPr>
        <w:pStyle w:val="Default"/>
        <w:spacing w:line="360" w:lineRule="auto"/>
        <w:contextualSpacing/>
        <w:jc w:val="both"/>
        <w:rPr>
          <w:b/>
          <w:bCs/>
          <w:sz w:val="23"/>
          <w:szCs w:val="23"/>
        </w:rPr>
      </w:pPr>
      <w:r w:rsidRPr="0005712F">
        <w:rPr>
          <w:b/>
          <w:bCs/>
          <w:sz w:val="23"/>
          <w:szCs w:val="23"/>
        </w:rPr>
        <w:t>2</w:t>
      </w:r>
      <w:r w:rsidRPr="0005712F">
        <w:rPr>
          <w:sz w:val="23"/>
          <w:szCs w:val="23"/>
        </w:rPr>
        <w:t xml:space="preserve">. </w:t>
      </w:r>
      <w:r w:rsidRPr="0005712F">
        <w:rPr>
          <w:b/>
          <w:bCs/>
          <w:sz w:val="23"/>
          <w:szCs w:val="23"/>
        </w:rPr>
        <w:t>Oferta dotyczy:</w:t>
      </w:r>
    </w:p>
    <w:p w14:paraId="1485D46B" w14:textId="18716604" w:rsidR="0005712F" w:rsidRPr="0038134D" w:rsidRDefault="00FC2D0B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38134D">
        <w:rPr>
          <w:sz w:val="23"/>
          <w:szCs w:val="23"/>
        </w:rPr>
        <w:t xml:space="preserve">„Udzielanie świadczeń zdrowotnych </w:t>
      </w:r>
      <w:r w:rsidR="00D832B8" w:rsidRPr="0038134D">
        <w:rPr>
          <w:sz w:val="23"/>
          <w:szCs w:val="23"/>
        </w:rPr>
        <w:t xml:space="preserve">przez pielęgniarkę </w:t>
      </w:r>
      <w:r w:rsidR="000A3F5C">
        <w:rPr>
          <w:sz w:val="23"/>
          <w:szCs w:val="23"/>
        </w:rPr>
        <w:t>an</w:t>
      </w:r>
      <w:r w:rsidR="005C7B22">
        <w:rPr>
          <w:sz w:val="23"/>
          <w:szCs w:val="23"/>
        </w:rPr>
        <w:t>e</w:t>
      </w:r>
      <w:r w:rsidR="000A3F5C">
        <w:rPr>
          <w:sz w:val="23"/>
          <w:szCs w:val="23"/>
        </w:rPr>
        <w:t>stezjologiczną</w:t>
      </w:r>
      <w:r w:rsidR="00A56093">
        <w:rPr>
          <w:sz w:val="23"/>
          <w:szCs w:val="23"/>
        </w:rPr>
        <w:t xml:space="preserve"> / pielęgniarza </w:t>
      </w:r>
      <w:r w:rsidR="000A3F5C">
        <w:rPr>
          <w:sz w:val="23"/>
          <w:szCs w:val="23"/>
        </w:rPr>
        <w:t>anestezjologicznego</w:t>
      </w:r>
      <w:r w:rsidR="00D832B8" w:rsidRPr="0038134D">
        <w:rPr>
          <w:sz w:val="23"/>
          <w:szCs w:val="23"/>
        </w:rPr>
        <w:t xml:space="preserve"> na </w:t>
      </w:r>
      <w:r w:rsidR="00097C23">
        <w:rPr>
          <w:sz w:val="23"/>
          <w:szCs w:val="23"/>
        </w:rPr>
        <w:t>Oddziale Anestezjologii</w:t>
      </w:r>
      <w:r w:rsidR="00D832B8" w:rsidRPr="0038134D">
        <w:rPr>
          <w:sz w:val="23"/>
          <w:szCs w:val="23"/>
        </w:rPr>
        <w:t xml:space="preserve"> w </w:t>
      </w:r>
      <w:r w:rsidR="00DA350B">
        <w:rPr>
          <w:sz w:val="23"/>
          <w:szCs w:val="23"/>
        </w:rPr>
        <w:t xml:space="preserve">SPZOZ </w:t>
      </w:r>
      <w:r w:rsidR="00D832B8" w:rsidRPr="0038134D">
        <w:rPr>
          <w:sz w:val="23"/>
          <w:szCs w:val="23"/>
        </w:rPr>
        <w:t>Opolski</w:t>
      </w:r>
      <w:r w:rsidR="00DA350B">
        <w:rPr>
          <w:sz w:val="23"/>
          <w:szCs w:val="23"/>
        </w:rPr>
        <w:t>e</w:t>
      </w:r>
      <w:r w:rsidR="00D832B8" w:rsidRPr="0038134D">
        <w:rPr>
          <w:sz w:val="23"/>
          <w:szCs w:val="23"/>
        </w:rPr>
        <w:t xml:space="preserve"> Centrum Onkologii w Opolu</w:t>
      </w:r>
      <w:r w:rsidRPr="0038134D">
        <w:rPr>
          <w:sz w:val="23"/>
          <w:szCs w:val="23"/>
        </w:rPr>
        <w:t xml:space="preserve">” </w:t>
      </w:r>
      <w:r w:rsidR="0005712F" w:rsidRPr="0038134D">
        <w:rPr>
          <w:sz w:val="23"/>
          <w:szCs w:val="23"/>
        </w:rPr>
        <w:t>na</w:t>
      </w:r>
      <w:r w:rsidR="00031B86" w:rsidRPr="0038134D">
        <w:rPr>
          <w:sz w:val="23"/>
          <w:szCs w:val="23"/>
        </w:rPr>
        <w:t xml:space="preserve"> </w:t>
      </w:r>
      <w:r w:rsidR="0005712F" w:rsidRPr="0038134D">
        <w:rPr>
          <w:sz w:val="23"/>
          <w:szCs w:val="23"/>
        </w:rPr>
        <w:t>warunkach określonych w konkursie.</w:t>
      </w:r>
    </w:p>
    <w:p w14:paraId="5B663E2C" w14:textId="6D32D03B" w:rsidR="0005712F" w:rsidRPr="0005712F" w:rsidRDefault="0005712F" w:rsidP="001F1526">
      <w:pPr>
        <w:pStyle w:val="Default"/>
        <w:spacing w:line="360" w:lineRule="auto"/>
        <w:contextualSpacing/>
        <w:jc w:val="both"/>
        <w:rPr>
          <w:sz w:val="23"/>
          <w:szCs w:val="23"/>
        </w:rPr>
      </w:pPr>
      <w:r w:rsidRPr="0005712F">
        <w:rPr>
          <w:b/>
          <w:bCs/>
          <w:sz w:val="23"/>
          <w:szCs w:val="23"/>
        </w:rPr>
        <w:t>3. Oferta cenowa</w:t>
      </w:r>
    </w:p>
    <w:p w14:paraId="14311BBC" w14:textId="77777777" w:rsidR="004D6062" w:rsidRPr="00903DA4" w:rsidRDefault="003B3F08" w:rsidP="003B3F08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903DA4">
        <w:rPr>
          <w:color w:val="auto"/>
          <w:sz w:val="23"/>
          <w:szCs w:val="23"/>
        </w:rPr>
        <w:t>Oferuję udzielanie świadczeń zdrowotnych za</w:t>
      </w:r>
      <w:r w:rsidR="004D6062" w:rsidRPr="00903DA4">
        <w:rPr>
          <w:color w:val="auto"/>
          <w:sz w:val="23"/>
          <w:szCs w:val="23"/>
        </w:rPr>
        <w:t xml:space="preserve"> :</w:t>
      </w:r>
      <w:r w:rsidRPr="00903DA4">
        <w:rPr>
          <w:color w:val="auto"/>
          <w:sz w:val="23"/>
          <w:szCs w:val="23"/>
        </w:rPr>
        <w:t xml:space="preserve"> </w:t>
      </w:r>
    </w:p>
    <w:p w14:paraId="76CF5639" w14:textId="2DAB8B4E" w:rsidR="009A75D2" w:rsidRPr="00903DA4" w:rsidRDefault="009A75D2" w:rsidP="009A75D2">
      <w:pPr>
        <w:jc w:val="both"/>
        <w:rPr>
          <w:rFonts w:ascii="Arial" w:hAnsi="Arial" w:cs="Arial"/>
        </w:rPr>
      </w:pPr>
      <w:r w:rsidRPr="00903DA4">
        <w:rPr>
          <w:rFonts w:ascii="Arial" w:hAnsi="Arial" w:cs="Arial"/>
        </w:rPr>
        <w:t xml:space="preserve">- stawka za </w:t>
      </w:r>
      <w:r w:rsidR="006F3924" w:rsidRPr="001C278B">
        <w:rPr>
          <w:rFonts w:ascii="Arial" w:hAnsi="Arial" w:cs="Arial"/>
          <w:b/>
          <w:bCs/>
        </w:rPr>
        <w:t>każdą</w:t>
      </w:r>
      <w:r w:rsidRPr="00903DA4">
        <w:rPr>
          <w:rFonts w:ascii="Arial" w:hAnsi="Arial" w:cs="Arial"/>
        </w:rPr>
        <w:t xml:space="preserve"> godzinę udzielania świadczeń zdrowotnych brutto ……………………..zł/h (słownie zł; …………………………………………………………………………………………) przy wymiarze do 50% godzin wynikających z normy dla równoważnika 1 etatu (160 godzin) – tj. do 80  faktycznie wypracowanych w danych m-</w:t>
      </w:r>
      <w:proofErr w:type="spellStart"/>
      <w:r w:rsidRPr="00903DA4">
        <w:rPr>
          <w:rFonts w:ascii="Arial" w:hAnsi="Arial" w:cs="Arial"/>
        </w:rPr>
        <w:t>cu</w:t>
      </w:r>
      <w:proofErr w:type="spellEnd"/>
      <w:r w:rsidRPr="00903DA4">
        <w:rPr>
          <w:rFonts w:ascii="Arial" w:hAnsi="Arial" w:cs="Arial"/>
        </w:rPr>
        <w:t xml:space="preserve">  godzin</w:t>
      </w:r>
    </w:p>
    <w:p w14:paraId="0B2BB0A3" w14:textId="7578543D" w:rsidR="009A75D2" w:rsidRPr="00903DA4" w:rsidRDefault="009A75D2" w:rsidP="009A75D2">
      <w:pPr>
        <w:jc w:val="both"/>
        <w:rPr>
          <w:rFonts w:ascii="Arial" w:hAnsi="Arial" w:cs="Arial"/>
        </w:rPr>
      </w:pPr>
      <w:r w:rsidRPr="00903DA4">
        <w:rPr>
          <w:rFonts w:ascii="Arial" w:hAnsi="Arial" w:cs="Arial"/>
        </w:rPr>
        <w:t xml:space="preserve">- stawka za </w:t>
      </w:r>
      <w:r w:rsidR="006F3924" w:rsidRPr="001C278B">
        <w:rPr>
          <w:rFonts w:ascii="Arial" w:hAnsi="Arial" w:cs="Arial"/>
          <w:b/>
          <w:bCs/>
        </w:rPr>
        <w:t>każdą</w:t>
      </w:r>
      <w:r w:rsidRPr="00903DA4">
        <w:rPr>
          <w:rFonts w:ascii="Arial" w:hAnsi="Arial" w:cs="Arial"/>
        </w:rPr>
        <w:t xml:space="preserve"> godzinę udzielania świadczeń zdrowotnych brutto ……………………….zł/h (słownie zł: …………………………………………………………………………………….) powyżej 50% godzin wynikających z normy dla równoważnika 1 etatu (160 godzin) –tj. od 81 faktycznie wypracowanych w danym m-</w:t>
      </w:r>
      <w:proofErr w:type="spellStart"/>
      <w:r w:rsidRPr="00903DA4">
        <w:rPr>
          <w:rFonts w:ascii="Arial" w:hAnsi="Arial" w:cs="Arial"/>
        </w:rPr>
        <w:t>cu</w:t>
      </w:r>
      <w:proofErr w:type="spellEnd"/>
      <w:r w:rsidRPr="00903DA4">
        <w:rPr>
          <w:rFonts w:ascii="Arial" w:hAnsi="Arial" w:cs="Arial"/>
        </w:rPr>
        <w:t xml:space="preserve"> godzin i więcej </w:t>
      </w:r>
    </w:p>
    <w:p w14:paraId="472C93EA" w14:textId="5B6E5A0D" w:rsidR="00B700D8" w:rsidRPr="004A646E" w:rsidRDefault="002E6F9C" w:rsidP="001F1526">
      <w:pPr>
        <w:pStyle w:val="Default"/>
        <w:spacing w:line="360" w:lineRule="auto"/>
        <w:contextualSpacing/>
        <w:jc w:val="both"/>
        <w:rPr>
          <w:color w:val="auto"/>
          <w:sz w:val="23"/>
          <w:szCs w:val="23"/>
        </w:rPr>
      </w:pPr>
      <w:r w:rsidRPr="002E6F9C">
        <w:rPr>
          <w:b/>
          <w:bCs/>
          <w:color w:val="auto"/>
          <w:sz w:val="23"/>
          <w:szCs w:val="23"/>
        </w:rPr>
        <w:t>4.</w:t>
      </w:r>
      <w:r w:rsidR="0005712F" w:rsidRPr="00600BE1">
        <w:rPr>
          <w:color w:val="auto"/>
          <w:sz w:val="23"/>
          <w:szCs w:val="23"/>
        </w:rPr>
        <w:t>Składając niniejszą ofertę oświadczam, że znane mi s</w:t>
      </w:r>
      <w:r w:rsidR="004D6062">
        <w:rPr>
          <w:color w:val="auto"/>
          <w:sz w:val="23"/>
          <w:szCs w:val="23"/>
        </w:rPr>
        <w:t xml:space="preserve">ą mi </w:t>
      </w:r>
      <w:r w:rsidR="004D6062" w:rsidRPr="00903DA4">
        <w:rPr>
          <w:color w:val="auto"/>
          <w:sz w:val="23"/>
          <w:szCs w:val="23"/>
        </w:rPr>
        <w:t xml:space="preserve">warunki konkursu określone w SWKO </w:t>
      </w:r>
      <w:r w:rsidR="0005712F" w:rsidRPr="00903DA4">
        <w:rPr>
          <w:color w:val="auto"/>
          <w:sz w:val="23"/>
          <w:szCs w:val="23"/>
        </w:rPr>
        <w:t xml:space="preserve"> i spełniam je</w:t>
      </w:r>
      <w:r w:rsidR="005F3F08" w:rsidRPr="00903DA4">
        <w:rPr>
          <w:color w:val="auto"/>
          <w:sz w:val="23"/>
          <w:szCs w:val="23"/>
        </w:rPr>
        <w:t>,</w:t>
      </w:r>
      <w:r w:rsidR="0005712F" w:rsidRPr="00903DA4">
        <w:rPr>
          <w:color w:val="auto"/>
          <w:sz w:val="23"/>
          <w:szCs w:val="23"/>
        </w:rPr>
        <w:t xml:space="preserve"> na dowód </w:t>
      </w:r>
      <w:r w:rsidR="0005712F" w:rsidRPr="00600BE1">
        <w:rPr>
          <w:color w:val="auto"/>
          <w:sz w:val="23"/>
          <w:szCs w:val="23"/>
        </w:rPr>
        <w:t xml:space="preserve">czego przedkładam stosowne dokumenty. W przypadku wyboru mojej oferty, zobowiązuję się </w:t>
      </w:r>
      <w:r w:rsidR="005F3F08" w:rsidRPr="00600BE1">
        <w:rPr>
          <w:color w:val="auto"/>
          <w:sz w:val="23"/>
          <w:szCs w:val="23"/>
        </w:rPr>
        <w:t xml:space="preserve">podpisać i </w:t>
      </w:r>
      <w:r w:rsidR="0005712F" w:rsidRPr="00600BE1">
        <w:rPr>
          <w:color w:val="auto"/>
          <w:sz w:val="23"/>
          <w:szCs w:val="23"/>
        </w:rPr>
        <w:t>realizo</w:t>
      </w:r>
      <w:r w:rsidR="005F3F08" w:rsidRPr="00600BE1">
        <w:rPr>
          <w:color w:val="auto"/>
          <w:sz w:val="23"/>
          <w:szCs w:val="23"/>
        </w:rPr>
        <w:t xml:space="preserve">wać </w:t>
      </w:r>
      <w:r w:rsidR="0005712F" w:rsidRPr="00600BE1">
        <w:rPr>
          <w:color w:val="auto"/>
          <w:sz w:val="23"/>
          <w:szCs w:val="23"/>
        </w:rPr>
        <w:t>umowę sporządzoną w oparciu o przedstawiony przez</w:t>
      </w:r>
      <w:r w:rsidR="00DA350B">
        <w:rPr>
          <w:color w:val="auto"/>
          <w:sz w:val="23"/>
          <w:szCs w:val="23"/>
        </w:rPr>
        <w:t xml:space="preserve"> </w:t>
      </w:r>
      <w:r w:rsidR="00DA350B" w:rsidRPr="00047C27">
        <w:rPr>
          <w:color w:val="auto"/>
          <w:sz w:val="23"/>
          <w:szCs w:val="23"/>
        </w:rPr>
        <w:t>Udzielającego zamówienia</w:t>
      </w:r>
      <w:r w:rsidR="00E37F89" w:rsidRPr="00047C27">
        <w:rPr>
          <w:color w:val="auto"/>
          <w:sz w:val="23"/>
          <w:szCs w:val="23"/>
        </w:rPr>
        <w:t xml:space="preserve"> </w:t>
      </w:r>
      <w:r w:rsidR="0005712F" w:rsidRPr="00600BE1">
        <w:rPr>
          <w:color w:val="auto"/>
          <w:sz w:val="23"/>
          <w:szCs w:val="23"/>
        </w:rPr>
        <w:t xml:space="preserve">projekt umowy. Nie wnoszę </w:t>
      </w:r>
      <w:r w:rsidR="005F3F08" w:rsidRPr="00600BE1">
        <w:rPr>
          <w:color w:val="auto"/>
          <w:sz w:val="23"/>
          <w:szCs w:val="23"/>
        </w:rPr>
        <w:t xml:space="preserve">zastrzeżeń </w:t>
      </w:r>
      <w:r w:rsidR="0005712F" w:rsidRPr="00600BE1">
        <w:rPr>
          <w:color w:val="auto"/>
          <w:sz w:val="23"/>
          <w:szCs w:val="23"/>
        </w:rPr>
        <w:t>do</w:t>
      </w:r>
      <w:r w:rsidR="005F3F08" w:rsidRPr="00600BE1">
        <w:rPr>
          <w:color w:val="auto"/>
          <w:sz w:val="23"/>
          <w:szCs w:val="23"/>
        </w:rPr>
        <w:t xml:space="preserve"> wzoru umowy</w:t>
      </w:r>
      <w:r w:rsidR="005F3F08" w:rsidRPr="005F3F08">
        <w:rPr>
          <w:color w:val="FF0000"/>
          <w:sz w:val="23"/>
          <w:szCs w:val="23"/>
        </w:rPr>
        <w:t>.</w:t>
      </w:r>
    </w:p>
    <w:p w14:paraId="7B7BE337" w14:textId="77777777" w:rsidR="00DF6EC8" w:rsidRDefault="00DF6EC8" w:rsidP="0005712F">
      <w:pPr>
        <w:rPr>
          <w:rFonts w:ascii="Arial" w:hAnsi="Arial" w:cs="Arial"/>
          <w:sz w:val="18"/>
          <w:szCs w:val="18"/>
        </w:rPr>
      </w:pPr>
    </w:p>
    <w:p w14:paraId="4987F518" w14:textId="7176F402" w:rsidR="0005712F" w:rsidRPr="0005712F" w:rsidRDefault="00031B86" w:rsidP="000571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…………………………………….</w:t>
      </w:r>
    </w:p>
    <w:p w14:paraId="7A7D0E44" w14:textId="21E70053" w:rsidR="00C90377" w:rsidRDefault="0005712F" w:rsidP="0005712F">
      <w:pPr>
        <w:rPr>
          <w:rFonts w:ascii="Arial" w:hAnsi="Arial" w:cs="Arial"/>
          <w:sz w:val="18"/>
          <w:szCs w:val="18"/>
        </w:rPr>
      </w:pPr>
      <w:r w:rsidRPr="0005712F">
        <w:rPr>
          <w:rFonts w:ascii="Arial" w:hAnsi="Arial" w:cs="Arial"/>
          <w:sz w:val="18"/>
          <w:szCs w:val="18"/>
        </w:rPr>
        <w:t xml:space="preserve">Miejscowość i data </w:t>
      </w:r>
      <w:r w:rsidRPr="0005712F">
        <w:rPr>
          <w:rFonts w:ascii="Arial" w:hAnsi="Arial" w:cs="Arial"/>
          <w:sz w:val="18"/>
          <w:szCs w:val="18"/>
        </w:rPr>
        <w:tab/>
      </w:r>
      <w:r w:rsidRPr="0005712F">
        <w:rPr>
          <w:rFonts w:ascii="Arial" w:hAnsi="Arial" w:cs="Arial"/>
          <w:sz w:val="18"/>
          <w:szCs w:val="18"/>
        </w:rPr>
        <w:tab/>
      </w:r>
      <w:r w:rsidRPr="0005712F">
        <w:rPr>
          <w:rFonts w:ascii="Arial" w:hAnsi="Arial" w:cs="Arial"/>
          <w:sz w:val="18"/>
          <w:szCs w:val="18"/>
        </w:rPr>
        <w:tab/>
      </w:r>
      <w:r w:rsidRPr="0005712F">
        <w:rPr>
          <w:rFonts w:ascii="Arial" w:hAnsi="Arial" w:cs="Arial"/>
          <w:sz w:val="18"/>
          <w:szCs w:val="18"/>
        </w:rPr>
        <w:tab/>
      </w:r>
      <w:r w:rsidRPr="0005712F">
        <w:rPr>
          <w:rFonts w:ascii="Arial" w:hAnsi="Arial" w:cs="Arial"/>
          <w:sz w:val="18"/>
          <w:szCs w:val="18"/>
        </w:rPr>
        <w:tab/>
      </w:r>
      <w:r w:rsidRPr="0005712F">
        <w:rPr>
          <w:rFonts w:ascii="Arial" w:hAnsi="Arial" w:cs="Arial"/>
          <w:sz w:val="18"/>
          <w:szCs w:val="18"/>
        </w:rPr>
        <w:tab/>
      </w:r>
      <w:r w:rsidRPr="0005712F">
        <w:rPr>
          <w:rFonts w:ascii="Arial" w:hAnsi="Arial" w:cs="Arial"/>
          <w:sz w:val="18"/>
          <w:szCs w:val="18"/>
        </w:rPr>
        <w:tab/>
        <w:t xml:space="preserve">podpis </w:t>
      </w:r>
      <w:r w:rsidR="00E37F89">
        <w:rPr>
          <w:rFonts w:ascii="Arial" w:hAnsi="Arial" w:cs="Arial"/>
          <w:sz w:val="18"/>
          <w:szCs w:val="18"/>
        </w:rPr>
        <w:t>O</w:t>
      </w:r>
      <w:r w:rsidRPr="0005712F">
        <w:rPr>
          <w:rFonts w:ascii="Arial" w:hAnsi="Arial" w:cs="Arial"/>
          <w:sz w:val="18"/>
          <w:szCs w:val="18"/>
        </w:rPr>
        <w:t>ferenta</w:t>
      </w:r>
    </w:p>
    <w:sectPr w:rsidR="00C90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416"/>
    <w:multiLevelType w:val="hybridMultilevel"/>
    <w:tmpl w:val="BBBCAC76"/>
    <w:lvl w:ilvl="0" w:tplc="C95C7C6E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9674C"/>
    <w:multiLevelType w:val="hybridMultilevel"/>
    <w:tmpl w:val="AD726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F700B"/>
    <w:multiLevelType w:val="hybridMultilevel"/>
    <w:tmpl w:val="AACC0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712945">
    <w:abstractNumId w:val="1"/>
  </w:num>
  <w:num w:numId="2" w16cid:durableId="705955813">
    <w:abstractNumId w:val="2"/>
  </w:num>
  <w:num w:numId="3" w16cid:durableId="152536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2F"/>
    <w:rsid w:val="00031B86"/>
    <w:rsid w:val="00047C27"/>
    <w:rsid w:val="0005712F"/>
    <w:rsid w:val="0008698F"/>
    <w:rsid w:val="00093F7A"/>
    <w:rsid w:val="00097C23"/>
    <w:rsid w:val="000A3F5C"/>
    <w:rsid w:val="00121675"/>
    <w:rsid w:val="001369C1"/>
    <w:rsid w:val="00137C9D"/>
    <w:rsid w:val="00156660"/>
    <w:rsid w:val="001B3262"/>
    <w:rsid w:val="001C278B"/>
    <w:rsid w:val="001F1526"/>
    <w:rsid w:val="002B5D95"/>
    <w:rsid w:val="002C470D"/>
    <w:rsid w:val="002D7B15"/>
    <w:rsid w:val="002E6F9C"/>
    <w:rsid w:val="00307780"/>
    <w:rsid w:val="0038134D"/>
    <w:rsid w:val="003B3F08"/>
    <w:rsid w:val="004161FC"/>
    <w:rsid w:val="004163BE"/>
    <w:rsid w:val="00416DDF"/>
    <w:rsid w:val="004A646E"/>
    <w:rsid w:val="004D31A0"/>
    <w:rsid w:val="004D6062"/>
    <w:rsid w:val="00545AA3"/>
    <w:rsid w:val="00556827"/>
    <w:rsid w:val="0056069D"/>
    <w:rsid w:val="005C1E80"/>
    <w:rsid w:val="005C7B22"/>
    <w:rsid w:val="005E316C"/>
    <w:rsid w:val="005F3F08"/>
    <w:rsid w:val="00600BE1"/>
    <w:rsid w:val="00627881"/>
    <w:rsid w:val="00680FB0"/>
    <w:rsid w:val="006C0AA8"/>
    <w:rsid w:val="006F3924"/>
    <w:rsid w:val="007544C7"/>
    <w:rsid w:val="007B33D0"/>
    <w:rsid w:val="007D2CBF"/>
    <w:rsid w:val="00857673"/>
    <w:rsid w:val="008A1D49"/>
    <w:rsid w:val="008A5676"/>
    <w:rsid w:val="008B18C7"/>
    <w:rsid w:val="008B5766"/>
    <w:rsid w:val="008C47B4"/>
    <w:rsid w:val="00903DA4"/>
    <w:rsid w:val="00916A14"/>
    <w:rsid w:val="009A75D2"/>
    <w:rsid w:val="009D5388"/>
    <w:rsid w:val="00A03594"/>
    <w:rsid w:val="00A409F1"/>
    <w:rsid w:val="00A51E78"/>
    <w:rsid w:val="00A56093"/>
    <w:rsid w:val="00A56AA9"/>
    <w:rsid w:val="00A96355"/>
    <w:rsid w:val="00AD0455"/>
    <w:rsid w:val="00B11F8D"/>
    <w:rsid w:val="00B13232"/>
    <w:rsid w:val="00B700D8"/>
    <w:rsid w:val="00C47BB5"/>
    <w:rsid w:val="00C80C57"/>
    <w:rsid w:val="00C83C1C"/>
    <w:rsid w:val="00C85EB3"/>
    <w:rsid w:val="00C90377"/>
    <w:rsid w:val="00CB18AD"/>
    <w:rsid w:val="00CD30E5"/>
    <w:rsid w:val="00D3676D"/>
    <w:rsid w:val="00D832B8"/>
    <w:rsid w:val="00DA350B"/>
    <w:rsid w:val="00DA66D7"/>
    <w:rsid w:val="00DF6EC8"/>
    <w:rsid w:val="00E043B7"/>
    <w:rsid w:val="00E37F89"/>
    <w:rsid w:val="00E40C3C"/>
    <w:rsid w:val="00F25CAB"/>
    <w:rsid w:val="00F344A8"/>
    <w:rsid w:val="00F649C4"/>
    <w:rsid w:val="00F650C1"/>
    <w:rsid w:val="00FB40CC"/>
    <w:rsid w:val="00FC2D0B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D644"/>
  <w15:chartTrackingRefBased/>
  <w15:docId w15:val="{A9EF0AB8-9BAE-4AEA-81E4-84805522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3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3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388"/>
    <w:rPr>
      <w:b/>
      <w:bCs/>
      <w:sz w:val="20"/>
      <w:szCs w:val="20"/>
    </w:rPr>
  </w:style>
  <w:style w:type="character" w:customStyle="1" w:styleId="WW8Num1z0">
    <w:name w:val="WW8Num1z0"/>
    <w:rsid w:val="0008698F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Wróbel</cp:lastModifiedBy>
  <cp:revision>2</cp:revision>
  <cp:lastPrinted>2021-03-30T07:50:00Z</cp:lastPrinted>
  <dcterms:created xsi:type="dcterms:W3CDTF">2023-08-01T11:49:00Z</dcterms:created>
  <dcterms:modified xsi:type="dcterms:W3CDTF">2023-08-01T11:49:00Z</dcterms:modified>
</cp:coreProperties>
</file>